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698" w:type="dxa"/>
        <w:jc w:val="center"/>
        <w:tblInd w:w="0" w:type="dxa"/>
        <w:tblLook w:val="04A0"/>
      </w:tblPr>
      <w:tblGrid>
        <w:gridCol w:w="594"/>
        <w:gridCol w:w="4547"/>
        <w:gridCol w:w="2550"/>
        <w:gridCol w:w="2328"/>
        <w:gridCol w:w="2020"/>
        <w:gridCol w:w="2659"/>
      </w:tblGrid>
      <w:tr w:rsidR="001D00F7" w:rsidRPr="00671848" w:rsidTr="00BE5B6A">
        <w:trPr>
          <w:trHeight w:val="323"/>
          <w:jc w:val="center"/>
        </w:trPr>
        <w:tc>
          <w:tcPr>
            <w:tcW w:w="14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F7" w:rsidRDefault="001D00F7" w:rsidP="001D0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0F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детско-юношеских спортивных школ Петрозаводского городского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1D00F7" w:rsidRPr="001D00F7" w:rsidRDefault="001D00F7" w:rsidP="001D0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D00F7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</w:t>
            </w:r>
            <w:proofErr w:type="gramEnd"/>
            <w:r w:rsidRPr="001D0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октябрь 201</w:t>
            </w:r>
            <w:r w:rsidR="00BE654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D0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1D00F7" w:rsidRPr="00671848" w:rsidRDefault="001D00F7" w:rsidP="001D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462" w:rsidRPr="00671848" w:rsidTr="008C521B">
        <w:trPr>
          <w:trHeight w:val="323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</w:p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 на октябрь 2016 года</w:t>
            </w:r>
          </w:p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(ФИО, тел)</w:t>
            </w:r>
          </w:p>
        </w:tc>
      </w:tr>
      <w:tr w:rsidR="00381462" w:rsidRPr="00671848" w:rsidTr="008C521B">
        <w:trPr>
          <w:trHeight w:val="7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62" w:rsidRPr="00671848" w:rsidRDefault="0038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62" w:rsidRPr="00671848" w:rsidRDefault="0038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62" w:rsidRPr="00671848" w:rsidRDefault="0038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462" w:rsidRPr="00671848" w:rsidTr="008C521B">
        <w:trPr>
          <w:trHeight w:val="165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МОУ ДО «ЦСДЮСШОР»</w:t>
            </w:r>
          </w:p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Петрозаводского городского округа «Центральная специализированная детско-юношеская спортивная школа Олимпийского резерва»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Традиционные соревнования</w:t>
            </w:r>
            <w:r w:rsidR="00BE654F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спортивному ориентированию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718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Золотая осень»</w:t>
            </w:r>
          </w:p>
          <w:p w:rsidR="00BE654F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Первенство школьников города по боулингу10-12 лет</w:t>
            </w:r>
          </w:p>
          <w:p w:rsidR="00BE654F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654F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по спортивному ориентированию          </w:t>
            </w:r>
          </w:p>
          <w:p w:rsid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 Парк-Тур </w:t>
            </w:r>
            <w:r w:rsidR="00BE654F"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BE65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EB1C79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Первенство ЦСДЮСШОР</w:t>
            </w:r>
          </w:p>
          <w:p w:rsidR="00671848" w:rsidRP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Первенство школьников города по боулингу</w:t>
            </w:r>
          </w:p>
          <w:p w:rsidR="00EB1C79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  <w:p w:rsidR="00671848" w:rsidRP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Чемпионат Республики Карелия</w:t>
            </w:r>
          </w:p>
          <w:p w:rsidR="00671848" w:rsidRPr="00671848" w:rsidRDefault="00B80FE6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>Карелия Парк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Кубок МОУ ДО 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«ЦСДЮСШОР» по быстрым шахматам</w:t>
            </w:r>
          </w:p>
          <w:p w:rsidR="007C5D2A" w:rsidRDefault="007C5D2A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«КЭС</w:t>
            </w:r>
            <w:r w:rsidR="00B80F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БАСКЕТ»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в ПОО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девушки</w:t>
            </w:r>
          </w:p>
          <w:p w:rsidR="00EB1C79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(по программе Спартакиады обучающихся общеобразовательных организаций Петрозаводского городского округа)</w:t>
            </w:r>
          </w:p>
          <w:p w:rsidR="00412F7C" w:rsidRPr="00671848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Республики Карелии "Гонка 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сильнейших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«КЭСБАСКЕТ»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Турнир  МОУ ДО «ЦСДЮСШОР» по шашкам «Тавлей»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462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Тренировочный старт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октября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4F" w:rsidRDefault="00BE654F" w:rsidP="00BE654F">
            <w:pPr>
              <w:tabs>
                <w:tab w:val="left" w:pos="450"/>
                <w:tab w:val="center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654F" w:rsidRDefault="00BE654F" w:rsidP="00BE654F">
            <w:pPr>
              <w:tabs>
                <w:tab w:val="left" w:pos="450"/>
                <w:tab w:val="center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1C79" w:rsidRPr="00671848" w:rsidRDefault="00EB1C79" w:rsidP="00BE654F">
            <w:pPr>
              <w:tabs>
                <w:tab w:val="left" w:pos="450"/>
                <w:tab w:val="center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3-6 октября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4F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671848" w:rsidRDefault="00671848" w:rsidP="00671848">
            <w:pPr>
              <w:tabs>
                <w:tab w:val="left" w:pos="240"/>
                <w:tab w:val="center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0FE6" w:rsidRDefault="00B80FE6" w:rsidP="00671848">
            <w:pPr>
              <w:tabs>
                <w:tab w:val="left" w:pos="240"/>
                <w:tab w:val="center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671848">
            <w:pPr>
              <w:tabs>
                <w:tab w:val="left" w:pos="240"/>
                <w:tab w:val="center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671848" w:rsidP="00671848">
            <w:pPr>
              <w:tabs>
                <w:tab w:val="left" w:pos="240"/>
                <w:tab w:val="center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>17-19 октября</w:t>
            </w:r>
          </w:p>
          <w:p w:rsidR="007C5D2A" w:rsidRDefault="007C5D2A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D2A" w:rsidRDefault="007C5D2A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D2A" w:rsidRDefault="007C5D2A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 24 октября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24-30 октября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462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Петрозаводск, </w:t>
            </w: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Сулажгора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,                             грунтовая дорога</w:t>
            </w:r>
          </w:p>
          <w:p w:rsidR="00BE654F" w:rsidRDefault="00BE654F" w:rsidP="00BE654F">
            <w:pPr>
              <w:tabs>
                <w:tab w:val="center" w:pos="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654F" w:rsidRDefault="00BE654F" w:rsidP="00BE654F">
            <w:pPr>
              <w:tabs>
                <w:tab w:val="center" w:pos="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4F" w:rsidRDefault="00BE654F" w:rsidP="00BE654F">
            <w:pPr>
              <w:tabs>
                <w:tab w:val="center" w:pos="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BE654F">
            <w:pPr>
              <w:tabs>
                <w:tab w:val="center" w:pos="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Боулинг-кафе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«На крыше»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4F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Петрозаводск,                  ул. </w:t>
            </w: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Повенецкая</w:t>
            </w:r>
            <w:proofErr w:type="spellEnd"/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Петрозаводск, Карельский проспект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Боулинг-кафе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«На крыше»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B80FE6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671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>едвежьегорск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МОУ ДО 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«ЦСДЮСШОР»</w:t>
            </w:r>
          </w:p>
          <w:p w:rsidR="007C5D2A" w:rsidRDefault="007C5D2A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D2A" w:rsidRDefault="007C5D2A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Спортзалы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Спортзал МОУ</w:t>
            </w:r>
          </w:p>
          <w:p w:rsidR="00EB1C79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СОШ № 39</w:t>
            </w:r>
          </w:p>
          <w:p w:rsidR="00412F7C" w:rsidRPr="00671848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МОУ ДО «ЦСДЮСШОР»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462" w:rsidRPr="00671848" w:rsidRDefault="001D00F7" w:rsidP="001D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F7">
              <w:rPr>
                <w:rFonts w:ascii="Times New Roman" w:hAnsi="Times New Roman" w:cs="Times New Roman"/>
                <w:sz w:val="24"/>
                <w:szCs w:val="24"/>
              </w:rPr>
              <w:t>Петрозаводск, Карельский проспект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Смирнова И.А.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89602181808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4F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4F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Сотина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EB1C79" w:rsidRPr="00671848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>9114317182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Трегубова Анна Владимировна</w:t>
            </w:r>
          </w:p>
          <w:p w:rsidR="00EB1C79" w:rsidRPr="00671848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>79062060377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Смирнова И.А.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89602181808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48" w:rsidRDefault="00671848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Тойвонен А.В. 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89095679432</w:t>
            </w:r>
          </w:p>
          <w:p w:rsidR="007C5D2A" w:rsidRDefault="007C5D2A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D2A" w:rsidRDefault="007C5D2A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89114020695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Захаров В.Ф.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89212203948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Ильина И.А.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89535363310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89214545490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Самойликов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89062085118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Мяттонен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В.А. 89114368109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Кемза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89114010260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Кемза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89114057289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гл. судья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Цыганов - Авдеенко А.С.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89062064899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Лопухин И.Д.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89214572655</w:t>
            </w:r>
          </w:p>
          <w:p w:rsidR="00412F7C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Севастьянов М.Ю.</w:t>
            </w:r>
          </w:p>
          <w:p w:rsidR="00381462" w:rsidRPr="00671848" w:rsidRDefault="00BE654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>9212211733</w:t>
            </w:r>
          </w:p>
        </w:tc>
      </w:tr>
      <w:tr w:rsidR="00536AC4" w:rsidRPr="00671848" w:rsidTr="008C521B">
        <w:trPr>
          <w:trHeight w:val="641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b/>
                <w:sz w:val="24"/>
                <w:szCs w:val="24"/>
              </w:rPr>
              <w:t>МОУ ДО «СДЮСШОР № 1»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Муниципальное бюджетное образовательное учреждение дополнительного образования Петрозаводского городского округа «Специализированная детско-юношеская спортивная школа Олимпийского резерва № 1»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 w:rsidP="004E51B5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97" w:hanging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Первенство СЗФО по спортивной 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6-11.10.2016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По Положению (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выездные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Талья М.С. 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Круппо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 w:rsidP="004E51B5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97" w:hanging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Первенство СДЮСШОР-1 по ОФП и СФП (к.н.) (спортивная гимнастика)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12.10.2016 (дев.) 14.10.2016 (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лючевая, 14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овенецкая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Круппо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r w:rsidR="00BE654F">
              <w:rPr>
                <w:rFonts w:ascii="Times New Roman" w:hAnsi="Times New Roman" w:cs="Times New Roman"/>
                <w:sz w:val="24"/>
                <w:szCs w:val="24"/>
              </w:rPr>
              <w:t>89114033275</w:t>
            </w:r>
          </w:p>
          <w:p w:rsidR="00536AC4" w:rsidRPr="00671848" w:rsidRDefault="00BE6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 89116641444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E51B5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97" w:hanging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Первенство МОУ ДО «СДЮСШОР №1» по спортивной гимнастике</w:t>
            </w:r>
          </w:p>
          <w:p w:rsidR="00536AC4" w:rsidRPr="00671848" w:rsidRDefault="00536AC4">
            <w:pPr>
              <w:pStyle w:val="a3"/>
              <w:tabs>
                <w:tab w:val="left" w:pos="230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21.10.2016 (юн.) 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22.10.2016 (дев.)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овенецкая,1 ул.Ключевая, 14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Талья М.С. 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(89114370096) Кривошеева М.Г. (89116624032)</w:t>
            </w: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 w:rsidP="004E51B5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spacing w:after="0" w:line="254" w:lineRule="auto"/>
              <w:ind w:left="97" w:hanging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Первенство СДЮСШОР-1 по ОФП и СФП (к.н.) по (аэробике).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10.10.2016 -УТ и ССМ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11.10.2016 -НП-2,3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по месту проведения занятий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(89114180540)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E51B5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97" w:hanging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фитнес-аэробике</w:t>
            </w:r>
            <w:proofErr w:type="spellEnd"/>
            <w:proofErr w:type="gramEnd"/>
          </w:p>
          <w:p w:rsidR="00536AC4" w:rsidRPr="00671848" w:rsidRDefault="00536AC4">
            <w:pPr>
              <w:pStyle w:val="a3"/>
              <w:tabs>
                <w:tab w:val="left" w:pos="230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23-25.09.2016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Смирнова Л.А.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(89212228338)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E51B5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97" w:hanging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Открытый турнир по спортивной аэробике</w:t>
            </w:r>
          </w:p>
          <w:p w:rsidR="00536AC4" w:rsidRPr="00671848" w:rsidRDefault="00536AC4">
            <w:pPr>
              <w:pStyle w:val="a3"/>
              <w:tabs>
                <w:tab w:val="left" w:pos="230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13-17.10.2016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Редькина Г.В.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(89212215817)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 w:rsidP="004E51B5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97" w:hanging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спортивной аэробике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26-31.10.2016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Эстония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Редькина Г.В.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(89212215817)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71848">
              <w:rPr>
                <w:rFonts w:ascii="Times New Roman" w:hAnsi="Times New Roman"/>
                <w:sz w:val="24"/>
                <w:szCs w:val="24"/>
              </w:rPr>
              <w:t xml:space="preserve">8. Всероссийские соревнования «Юные гимнастки» Индивид; групповые упражнения. </w:t>
            </w:r>
          </w:p>
          <w:p w:rsidR="00536AC4" w:rsidRPr="00671848" w:rsidRDefault="00536AC4" w:rsidP="004371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7184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7184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671848">
              <w:rPr>
                <w:rFonts w:ascii="Times New Roman" w:hAnsi="Times New Roman"/>
                <w:sz w:val="24"/>
                <w:szCs w:val="24"/>
              </w:rPr>
              <w:t>удожественная гимнастика)</w:t>
            </w:r>
          </w:p>
          <w:p w:rsidR="00536AC4" w:rsidRPr="00671848" w:rsidRDefault="00536AC4" w:rsidP="00437161">
            <w:pPr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04-10 октября 2016 </w:t>
            </w: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</w:t>
            </w:r>
          </w:p>
          <w:p w:rsidR="00536AC4" w:rsidRPr="00671848" w:rsidRDefault="00536AC4" w:rsidP="0043716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eastAsia="Calibri" w:hAnsi="Times New Roman" w:cs="Times New Roman"/>
                <w:sz w:val="24"/>
                <w:szCs w:val="24"/>
              </w:rPr>
              <w:t>Лешкович</w:t>
            </w:r>
            <w:proofErr w:type="spellEnd"/>
            <w:r w:rsidRPr="00671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 (89114110600)</w:t>
            </w:r>
          </w:p>
          <w:p w:rsidR="00536AC4" w:rsidRPr="00671848" w:rsidRDefault="00536AC4" w:rsidP="0043716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Сдача контрольных нормативов по ОФП и СФП. (художественная гимнастика)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 окт.2016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Любовина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Н.Н. (89114118890)</w:t>
            </w:r>
          </w:p>
        </w:tc>
      </w:tr>
      <w:tr w:rsidR="00536AC4" w:rsidRPr="00671848" w:rsidTr="008C521B">
        <w:trPr>
          <w:trHeight w:val="112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10.Открытое Первенство</w:t>
            </w:r>
          </w:p>
          <w:p w:rsidR="00536AC4" w:rsidRPr="00671848" w:rsidRDefault="00536AC4" w:rsidP="0043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ДО «СДЮСШОР №1» (художественная гимнастика)</w:t>
            </w:r>
          </w:p>
          <w:p w:rsidR="00536AC4" w:rsidRPr="00671848" w:rsidRDefault="00536AC4" w:rsidP="00437161">
            <w:pPr>
              <w:pStyle w:val="a3"/>
              <w:tabs>
                <w:tab w:val="left" w:pos="230"/>
              </w:tabs>
              <w:spacing w:after="0" w:line="240" w:lineRule="auto"/>
              <w:ind w:lef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17,19,20 октября 2016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</w:t>
            </w:r>
            <w:r w:rsidRPr="00671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KORAL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Лукина И.Р. (89114208588)</w:t>
            </w: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A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Открытый Турнир «Осенний листопад» (художественная гимнастика)</w:t>
            </w:r>
          </w:p>
          <w:p w:rsidR="00536AC4" w:rsidRPr="00671848" w:rsidRDefault="00536AC4" w:rsidP="006A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Лукина И.Р. (89114208588),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Назарова Н.А.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(89004589503)</w:t>
            </w: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A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Турнир городов России «Тверская осень». Первенство и чемпионат Тверской обл. (художественная гимнастика)</w:t>
            </w:r>
          </w:p>
          <w:p w:rsidR="00536AC4" w:rsidRPr="00671848" w:rsidRDefault="00536AC4" w:rsidP="006A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Г.А. 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(89114047372), </w:t>
            </w:r>
          </w:p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Орехова Т.Н.  (89095696374).</w:t>
            </w:r>
          </w:p>
        </w:tc>
      </w:tr>
      <w:tr w:rsidR="00536AC4" w:rsidRPr="00671848" w:rsidTr="008C521B">
        <w:trPr>
          <w:trHeight w:val="66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C4" w:rsidRPr="00671848" w:rsidRDefault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Default="00536AC4" w:rsidP="004A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Открыто</w:t>
            </w:r>
            <w:r w:rsidR="00E33F88"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первенство </w:t>
            </w:r>
            <w:proofErr w:type="spellStart"/>
            <w:r w:rsidR="00E33F88"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Костомукшского</w:t>
            </w:r>
            <w:proofErr w:type="spellEnd"/>
            <w:r w:rsidR="00E33F88"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</w:t>
            </w:r>
            <w:proofErr w:type="gramStart"/>
            <w:r w:rsidR="00E33F88"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33F88"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круга на призы АО «Карельский окатыш-Золотой обруч». (художественная гимнастика).</w:t>
            </w:r>
          </w:p>
          <w:p w:rsidR="008C521B" w:rsidRDefault="008C521B" w:rsidP="004A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21B" w:rsidRPr="00671848" w:rsidRDefault="008C521B" w:rsidP="004A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43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октября, 2016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Костомукша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C4" w:rsidRPr="00671848" w:rsidRDefault="00536AC4" w:rsidP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Лукина И.Р. (89114208588),</w:t>
            </w:r>
          </w:p>
          <w:p w:rsidR="00536AC4" w:rsidRPr="00671848" w:rsidRDefault="00536AC4" w:rsidP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Назарова Н.А.</w:t>
            </w:r>
          </w:p>
          <w:p w:rsidR="00536AC4" w:rsidRPr="00671848" w:rsidRDefault="00536AC4" w:rsidP="0053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(89004589503).</w:t>
            </w:r>
          </w:p>
        </w:tc>
      </w:tr>
      <w:tr w:rsidR="00381462" w:rsidRPr="00671848" w:rsidTr="008C521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МОУ ДО «ДЮСШ № 4»</w:t>
            </w:r>
          </w:p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образовательное учреждение дополнительного образования Петрозаводского городского округа</w:t>
            </w:r>
          </w:p>
          <w:p w:rsidR="00412F7C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«Детско-юношеская спортивная школа </w:t>
            </w:r>
          </w:p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№ 4»</w:t>
            </w:r>
          </w:p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1.Первенство МОУ 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"ДЮСШ № 4" по настольному теннису 2002-2004 г.р. и 1999-2001 г.р.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2.Молодежное первенство РК по настольному теннису (участие)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3.Открытый Чемпионат по настольному теннису Петрозаводского городского округа (участие)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4.Чемпионат 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етрозаводска по волейболу  1-2 лига мужчины (участие)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5.Чемпионат 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етрозаводска по волейболу  1 лига женщины (участие)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6.Чемпионат 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етрозаводска по волейболу 2 лига женщины (участие)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7.Турнир памяти Наумова по волейболу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 мальчики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2002-2003 г.р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8.Первенство РК по волейболу, мальчики 2002-2003 г.р. (участие)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9.Первенство РК по волейболу, девочки 2002-2003 г.р. (участие)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10.Межрегиональный турнир по волейболу среди мальчиков 2004-2005 г.р.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462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11."</w:t>
            </w: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Куьок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Заполярья" памяти С.Рыбакова (участие)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13-15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15-16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21-23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15,16,22,29,30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15,16,22,29,30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15,16,22,29,30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14-16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21-23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21-23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28-30 октября 2016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17-20 октября 2016</w:t>
            </w:r>
          </w:p>
          <w:p w:rsidR="00381462" w:rsidRPr="00671848" w:rsidRDefault="0038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Лицей № 1, </w:t>
            </w: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Спартак"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Pr="00671848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ЦСИ "Десяточка"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ЦСИ "Десяточка", СШ № 46</w:t>
            </w: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ЦСИ "Десяточка"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СШ № 46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етрозаводска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ЦСИ "Десяточка"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СШ № 46</w:t>
            </w: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2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912E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912EF">
              <w:rPr>
                <w:rFonts w:ascii="Times New Roman" w:hAnsi="Times New Roman" w:cs="Times New Roman"/>
                <w:sz w:val="24"/>
                <w:szCs w:val="24"/>
              </w:rPr>
              <w:t>ондопога</w:t>
            </w: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ондопога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ондопога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EB1C79" w:rsidRPr="00671848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C" w:rsidRDefault="00412F7C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462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патиты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Софронова Е.В. </w:t>
            </w:r>
            <w:r w:rsidRPr="0067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т.89062079390;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т. 89212224926;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т. 89215233809;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Е.А. 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т. 89212229950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Кузнецова Е.А.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Софронова Е.В.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Софронова Е.В.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Бовыкина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т. 89212237373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Власкова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т. 89116629680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Андрейчук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т.89114032061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т.89114244499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Веселова И.И.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т.89214639232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Ачинович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т.89114036574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Ачинович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Власкова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Власкова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Власкова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Угаров Е.А.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т.89535351915</w:t>
            </w: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EF" w:rsidRDefault="008912EF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Шурупова</w:t>
            </w:r>
            <w:proofErr w:type="spellEnd"/>
            <w:r w:rsidRPr="0067184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т.89535351995</w:t>
            </w:r>
          </w:p>
          <w:p w:rsidR="00EB1C79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Федотова В.Ю.</w:t>
            </w:r>
          </w:p>
          <w:p w:rsidR="00381462" w:rsidRPr="00671848" w:rsidRDefault="00EB1C79" w:rsidP="00E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48">
              <w:rPr>
                <w:rFonts w:ascii="Times New Roman" w:hAnsi="Times New Roman" w:cs="Times New Roman"/>
                <w:sz w:val="24"/>
                <w:szCs w:val="24"/>
              </w:rPr>
              <w:t>т.89535327253</w:t>
            </w:r>
          </w:p>
        </w:tc>
      </w:tr>
    </w:tbl>
    <w:p w:rsidR="00381462" w:rsidRDefault="00381462" w:rsidP="00381462">
      <w:pPr>
        <w:jc w:val="center"/>
        <w:rPr>
          <w:sz w:val="20"/>
          <w:szCs w:val="20"/>
        </w:rPr>
      </w:pPr>
    </w:p>
    <w:p w:rsidR="00E22C01" w:rsidRDefault="00E22C01"/>
    <w:sectPr w:rsidR="00E22C01" w:rsidSect="008C52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511E9"/>
    <w:multiLevelType w:val="hybridMultilevel"/>
    <w:tmpl w:val="F21E0D5E"/>
    <w:lvl w:ilvl="0" w:tplc="2BFE3A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58B"/>
    <w:rsid w:val="001D00F7"/>
    <w:rsid w:val="0032758B"/>
    <w:rsid w:val="00381462"/>
    <w:rsid w:val="00412F7C"/>
    <w:rsid w:val="00437161"/>
    <w:rsid w:val="004A7E90"/>
    <w:rsid w:val="00536AC4"/>
    <w:rsid w:val="00625A7E"/>
    <w:rsid w:val="00671848"/>
    <w:rsid w:val="006A2761"/>
    <w:rsid w:val="007C5D2A"/>
    <w:rsid w:val="008912EF"/>
    <w:rsid w:val="008A1ECC"/>
    <w:rsid w:val="008C521B"/>
    <w:rsid w:val="009C3991"/>
    <w:rsid w:val="00B80FE6"/>
    <w:rsid w:val="00BE654F"/>
    <w:rsid w:val="00E22C01"/>
    <w:rsid w:val="00E33F88"/>
    <w:rsid w:val="00EB1C79"/>
    <w:rsid w:val="00FE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6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462"/>
    <w:pPr>
      <w:ind w:left="720"/>
      <w:contextualSpacing/>
    </w:pPr>
  </w:style>
  <w:style w:type="table" w:styleId="a4">
    <w:name w:val="Table Grid"/>
    <w:basedOn w:val="a1"/>
    <w:uiPriority w:val="39"/>
    <w:rsid w:val="0038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371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next w:val="2"/>
    <w:uiPriority w:val="99"/>
    <w:semiHidden/>
    <w:unhideWhenUsed/>
    <w:rsid w:val="00437161"/>
    <w:pPr>
      <w:spacing w:after="120" w:line="480" w:lineRule="auto"/>
    </w:pPr>
  </w:style>
  <w:style w:type="paragraph" w:styleId="2">
    <w:name w:val="Body Text 2"/>
    <w:basedOn w:val="a"/>
    <w:link w:val="20"/>
    <w:uiPriority w:val="99"/>
    <w:semiHidden/>
    <w:unhideWhenUsed/>
    <w:rsid w:val="004371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7161"/>
  </w:style>
  <w:style w:type="paragraph" w:styleId="a6">
    <w:name w:val="Balloon Text"/>
    <w:basedOn w:val="a"/>
    <w:link w:val="a7"/>
    <w:uiPriority w:val="99"/>
    <w:semiHidden/>
    <w:unhideWhenUsed/>
    <w:rsid w:val="008C5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5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SECRET</cp:lastModifiedBy>
  <cp:revision>2</cp:revision>
  <cp:lastPrinted>2016-09-26T09:29:00Z</cp:lastPrinted>
  <dcterms:created xsi:type="dcterms:W3CDTF">2016-10-07T06:22:00Z</dcterms:created>
  <dcterms:modified xsi:type="dcterms:W3CDTF">2016-10-07T06:22:00Z</dcterms:modified>
</cp:coreProperties>
</file>